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151B" w:rsidR="008804AA" w:rsidP="008804AA" w:rsidRDefault="008804AA" w14:paraId="29C77654" w14:textId="77777777">
      <w:pPr>
        <w:rPr>
          <w:rFonts w:ascii="Verdana" w:hAnsi="Verdana"/>
          <w:sz w:val="24"/>
          <w:szCs w:val="24"/>
        </w:rPr>
      </w:pPr>
      <w:r w:rsidRPr="0068151B">
        <w:rPr>
          <w:rFonts w:ascii="Verdana" w:hAnsi="Verdana"/>
          <w:sz w:val="24"/>
          <w:szCs w:val="24"/>
        </w:rPr>
        <w:t xml:space="preserve">Rozkład materiału do podręcznika </w:t>
      </w:r>
      <w:r w:rsidRPr="0068151B">
        <w:rPr>
          <w:rFonts w:ascii="Verdana" w:hAnsi="Verdana"/>
          <w:b/>
          <w:sz w:val="24"/>
          <w:szCs w:val="24"/>
        </w:rPr>
        <w:t>English Class A1+</w:t>
      </w:r>
    </w:p>
    <w:p w:rsidRPr="0068151B" w:rsidR="008804AA" w:rsidP="008804AA" w:rsidRDefault="008804AA" w14:paraId="641335A0" w14:textId="77777777">
      <w:pPr>
        <w:rPr>
          <w:rFonts w:ascii="Verdana" w:hAnsi="Verdana"/>
          <w:sz w:val="24"/>
          <w:szCs w:val="24"/>
        </w:rPr>
      </w:pPr>
      <w:r w:rsidRPr="0068151B">
        <w:rPr>
          <w:rFonts w:ascii="Verdana" w:hAnsi="Verdana"/>
          <w:sz w:val="24"/>
          <w:szCs w:val="24"/>
        </w:rPr>
        <w:t xml:space="preserve">Etap edukacyjny: </w:t>
      </w:r>
      <w:r w:rsidRPr="0068151B">
        <w:rPr>
          <w:rFonts w:ascii="Verdana" w:hAnsi="Verdana"/>
          <w:b/>
          <w:bCs/>
          <w:sz w:val="24"/>
          <w:szCs w:val="24"/>
        </w:rPr>
        <w:t>II</w:t>
      </w:r>
    </w:p>
    <w:p w:rsidRPr="0068151B" w:rsidR="008804AA" w:rsidP="008804AA" w:rsidRDefault="008804AA" w14:paraId="4FFD3568" w14:textId="77777777">
      <w:pPr>
        <w:rPr>
          <w:rFonts w:ascii="Verdana" w:hAnsi="Verdana"/>
          <w:sz w:val="24"/>
          <w:szCs w:val="24"/>
        </w:rPr>
      </w:pPr>
      <w:r w:rsidRPr="0068151B">
        <w:rPr>
          <w:rFonts w:ascii="Verdana" w:hAnsi="Verdana"/>
          <w:sz w:val="24"/>
          <w:szCs w:val="24"/>
        </w:rPr>
        <w:t xml:space="preserve">Poziom: </w:t>
      </w:r>
      <w:r w:rsidRPr="0068151B">
        <w:rPr>
          <w:rFonts w:ascii="Verdana" w:hAnsi="Verdana"/>
          <w:b/>
          <w:bCs/>
          <w:sz w:val="24"/>
          <w:szCs w:val="24"/>
        </w:rPr>
        <w:t>A1+</w:t>
      </w:r>
    </w:p>
    <w:p w:rsidRPr="0068151B" w:rsidR="008804AA" w:rsidP="008804AA" w:rsidRDefault="008804AA" w14:paraId="3FF6C168" w14:textId="77777777">
      <w:pPr>
        <w:rPr>
          <w:rFonts w:ascii="Verdana" w:hAnsi="Verdana"/>
          <w:sz w:val="24"/>
          <w:szCs w:val="24"/>
        </w:rPr>
      </w:pPr>
      <w:bookmarkStart w:name="_Hlk71801021" w:id="0"/>
      <w:r w:rsidRPr="0068151B">
        <w:rPr>
          <w:rFonts w:ascii="Verdana" w:hAnsi="Verdana"/>
          <w:sz w:val="24"/>
          <w:szCs w:val="24"/>
        </w:rPr>
        <w:t xml:space="preserve">Wariant podstawy: </w:t>
      </w:r>
      <w:r w:rsidRPr="0068151B">
        <w:rPr>
          <w:rFonts w:ascii="Verdana" w:hAnsi="Verdana"/>
          <w:b/>
          <w:bCs/>
          <w:sz w:val="24"/>
          <w:szCs w:val="24"/>
        </w:rPr>
        <w:t>II.1</w:t>
      </w:r>
    </w:p>
    <w:bookmarkEnd w:id="0"/>
    <w:p w:rsidRPr="0068151B" w:rsidR="008804AA" w:rsidP="008804AA" w:rsidRDefault="008804AA" w14:paraId="78667876" w14:textId="77777777">
      <w:pPr>
        <w:rPr>
          <w:rFonts w:ascii="Verdana" w:hAnsi="Verdana"/>
          <w:sz w:val="24"/>
          <w:szCs w:val="24"/>
        </w:rPr>
      </w:pPr>
      <w:r w:rsidRPr="0068151B">
        <w:rPr>
          <w:rFonts w:ascii="Verdana" w:hAnsi="Verdana"/>
          <w:sz w:val="24"/>
          <w:szCs w:val="24"/>
        </w:rPr>
        <w:t xml:space="preserve">Liczba godzin: </w:t>
      </w:r>
      <w:r w:rsidRPr="0068151B">
        <w:rPr>
          <w:rFonts w:ascii="Verdana" w:hAnsi="Verdana"/>
          <w:b/>
          <w:bCs/>
          <w:sz w:val="24"/>
          <w:szCs w:val="24"/>
        </w:rPr>
        <w:t>90</w:t>
      </w:r>
    </w:p>
    <w:p w:rsidR="00DC390D" w:rsidRDefault="00DC390D" w14:paraId="390F92FE" w14:textId="0E28443A"/>
    <w:p w:rsidR="008804AA" w:rsidRDefault="008804AA" w14:paraId="39CE1433" w14:textId="31E9CC09"/>
    <w:tbl>
      <w:tblPr>
        <w:tblpPr w:leftFromText="141" w:rightFromText="141" w:vertAnchor="text" w:tblpY="1"/>
        <w:tblOverlap w:val="never"/>
        <w:tblW w:w="15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258"/>
        <w:gridCol w:w="3458"/>
        <w:gridCol w:w="2822"/>
        <w:gridCol w:w="2869"/>
        <w:gridCol w:w="2705"/>
      </w:tblGrid>
      <w:tr w:rsidRPr="008804AA" w:rsidR="008804AA" w:rsidTr="59F0E96C" w14:paraId="6F08AA6A" w14:textId="77777777">
        <w:trPr>
          <w:gridAfter w:val="1"/>
          <w:wAfter w:w="2705" w:type="dxa"/>
        </w:trPr>
        <w:tc>
          <w:tcPr>
            <w:tcW w:w="10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CAFDFE4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04AA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22CDE75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04AA">
              <w:rPr>
                <w:rFonts w:ascii="Verdana" w:hAnsi="Verdana"/>
                <w:b/>
                <w:bCs/>
                <w:sz w:val="16"/>
                <w:szCs w:val="16"/>
              </w:rPr>
              <w:t>Temat rozdziału</w:t>
            </w:r>
          </w:p>
        </w:tc>
        <w:tc>
          <w:tcPr>
            <w:tcW w:w="3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E5F03EC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E265146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04AA">
              <w:rPr>
                <w:rFonts w:ascii="Verdana" w:hAnsi="Verdana"/>
                <w:b/>
                <w:bCs/>
                <w:sz w:val="16"/>
                <w:szCs w:val="16"/>
              </w:rPr>
              <w:t>Znajomość środków językowych</w:t>
            </w:r>
          </w:p>
        </w:tc>
      </w:tr>
      <w:tr w:rsidRPr="008804AA" w:rsidR="008804AA" w:rsidTr="59F0E96C" w14:paraId="065E49B9" w14:textId="77777777">
        <w:tc>
          <w:tcPr>
            <w:tcW w:w="1034" w:type="dxa"/>
            <w:vMerge/>
            <w:tcBorders/>
            <w:tcMar/>
            <w:vAlign w:val="center"/>
            <w:hideMark/>
          </w:tcPr>
          <w:p w:rsidRPr="008804AA" w:rsidR="008804AA" w:rsidP="008804AA" w:rsidRDefault="008804AA" w14:paraId="3A7EA95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/>
            <w:tcMar/>
            <w:vAlign w:val="center"/>
            <w:hideMark/>
          </w:tcPr>
          <w:p w:rsidRPr="008804AA" w:rsidR="008804AA" w:rsidP="008804AA" w:rsidRDefault="008804AA" w14:paraId="2833E3D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9B8C2DD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04AA">
              <w:rPr>
                <w:rFonts w:ascii="Verdana" w:hAnsi="Verdana"/>
                <w:b/>
                <w:bCs/>
                <w:sz w:val="16"/>
                <w:szCs w:val="16"/>
              </w:rPr>
              <w:t>Temat lekcji</w:t>
            </w:r>
          </w:p>
          <w:p w:rsidRPr="008804AA" w:rsidR="008804AA" w:rsidP="008804AA" w:rsidRDefault="008804AA" w14:paraId="7018799D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Pr="008804AA" w:rsidR="008804AA" w:rsidP="008804AA" w:rsidRDefault="008804AA" w14:paraId="75FE7A5C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EA92537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04AA">
              <w:rPr>
                <w:rFonts w:ascii="Verdana" w:hAnsi="Verdana"/>
                <w:b/>
                <w:bCs/>
                <w:sz w:val="16"/>
                <w:szCs w:val="16"/>
              </w:rPr>
              <w:t>Słownictwo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A058A51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04AA">
              <w:rPr>
                <w:rFonts w:ascii="Verdana" w:hAnsi="Verdana"/>
                <w:b/>
                <w:bCs/>
                <w:sz w:val="16"/>
                <w:szCs w:val="16"/>
              </w:rPr>
              <w:t>Gramatyka/Fonetyka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1982F60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04AA">
              <w:rPr>
                <w:rFonts w:ascii="Verdana" w:hAnsi="Verdana"/>
                <w:b/>
                <w:bCs/>
                <w:sz w:val="16"/>
                <w:szCs w:val="16"/>
              </w:rPr>
              <w:t>Punkty podstawy</w:t>
            </w:r>
          </w:p>
        </w:tc>
      </w:tr>
      <w:tr w:rsidRPr="008804AA" w:rsidR="008804AA" w:rsidTr="59F0E96C" w14:paraId="2FE02692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A3EFB7F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D43274F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Lekcja organizacyjna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447B1F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Lekcja organizacyjna - omówienie zasad pracy na lekcjach języka angielskiego, wymagań edukacyjnych w klasie V i zasad BHP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D82B69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AA33CE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36474C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666DB949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4AA" w:rsidR="008804AA" w:rsidP="008804AA" w:rsidRDefault="008804AA" w14:paraId="45347EB0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4AA" w:rsidR="008804AA" w:rsidP="008804AA" w:rsidRDefault="008804AA" w14:paraId="09ED0301" w14:textId="77777777">
            <w:pPr>
              <w:spacing w:after="0" w:line="240" w:lineRule="auto"/>
              <w:ind w:right="113"/>
              <w:rPr>
                <w:rFonts w:ascii="Verdana" w:hAnsi="Verdana"/>
                <w:sz w:val="16"/>
                <w:szCs w:val="16"/>
              </w:rPr>
            </w:pPr>
          </w:p>
          <w:p w:rsidRPr="008804AA" w:rsidR="008804AA" w:rsidP="008804AA" w:rsidRDefault="008804AA" w14:paraId="6498E16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Powtórzenie</w:t>
            </w:r>
          </w:p>
          <w:p w:rsidRPr="008804AA" w:rsidR="008804AA" w:rsidP="008804AA" w:rsidRDefault="008804AA" w14:paraId="580C146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4AA" w:rsidR="008804AA" w:rsidP="008804AA" w:rsidRDefault="008804AA" w14:paraId="62782B34" w14:textId="77777777">
            <w:pPr>
              <w:spacing w:after="0" w:line="240" w:lineRule="auto"/>
              <w:ind w:right="113"/>
              <w:rPr>
                <w:rFonts w:ascii="Verdana" w:hAnsi="Verdana"/>
                <w:sz w:val="16"/>
                <w:szCs w:val="16"/>
              </w:rPr>
            </w:pPr>
          </w:p>
          <w:p w:rsidRPr="008804AA" w:rsidR="008804AA" w:rsidP="008804AA" w:rsidRDefault="008804AA" w14:paraId="371E5E0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Powtórzenie materiału z klasy IV</w:t>
            </w:r>
          </w:p>
          <w:p w:rsidRPr="008804AA" w:rsidR="008804AA" w:rsidP="008804AA" w:rsidRDefault="008804AA" w14:paraId="230A213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4AA" w:rsidR="008804AA" w:rsidP="008804AA" w:rsidRDefault="008804AA" w14:paraId="56A8F95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4AA" w:rsidR="008804AA" w:rsidP="008804AA" w:rsidRDefault="008804AA" w14:paraId="2B719D6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4AA" w:rsidR="008804AA" w:rsidP="008804AA" w:rsidRDefault="008804AA" w14:paraId="40B121E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8804AA" w:rsidR="008804AA" w:rsidTr="59F0E96C" w14:paraId="356C321F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A6A0BB9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15088C1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Get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started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!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99B381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What's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your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name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? Przedstawianie się i opowiadanie o swoich rzeczach.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2C2CA0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Człowiek, dane personalne, państwa i narodowości, rzeczy osobiste, nazwy miesięcy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CC5C6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Czasownik to be i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w zdaniach twierdzących, pytaniach i przeczeniach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C02E08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I.1., I.5.; II.1., II.5.; III.4.; IV.1.; VI.1., VI.3.; VIII.1.; XIII; XIV </w:t>
            </w:r>
          </w:p>
        </w:tc>
      </w:tr>
      <w:tr w:rsidRPr="008804AA" w:rsidR="008804AA" w:rsidTr="59F0E96C" w14:paraId="1758A776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2CBA701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9D29FBD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Get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started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!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046EF5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What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can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do? Opowiadanie o swoich umiejętnościach.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C59136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umiejętności i zainteresowania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04B449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Czasownik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can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w zdaniach twierdzących, przeczeniach i pytaniach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29348B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II.1.; III.4.; IV.1.; VI.3.; VIII.1.; XIII; XIV </w:t>
            </w:r>
          </w:p>
        </w:tc>
      </w:tr>
      <w:tr w:rsidRPr="008804AA" w:rsidR="008804AA" w:rsidTr="59F0E96C" w14:paraId="76E38E5E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F1D28C4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CB1CB4E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Get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started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!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BD162F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My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room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Opisywanie własnego pokoju.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ACDE88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Dom - pomieszczenia i wyposażenie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85E849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Konstrukcja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there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is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/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there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i przyimki opisujące położenie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D11973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I.2.; II.1.; III.1., III.4.; IV.1.; VI.3.; VIII.1., VIII.2.; XIII; XIV </w:t>
            </w:r>
          </w:p>
        </w:tc>
      </w:tr>
      <w:tr w:rsidRPr="008804AA" w:rsidR="008804AA" w:rsidTr="59F0E96C" w14:paraId="7267B8CE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2D9A77C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2FAF2EC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Get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started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!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0462E6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What's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this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? Nazwy ubrań i zaimki wskazujące.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F6E5FF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ubrania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8642B9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Zaimki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wskazujące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this / that / these / those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E94E2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II.1., II.2., II.5.; III.1., III.4.; IV.1.; VI.3.; VIII.1., VIII.2.; XIII; XIV </w:t>
            </w:r>
          </w:p>
        </w:tc>
      </w:tr>
      <w:tr w:rsidRPr="008804AA" w:rsidR="008804AA" w:rsidTr="59F0E96C" w14:paraId="74E524A5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029AF19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A2F1A1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Get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started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!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C08AD2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She's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clever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! Opisywanie innych osób i stosowanie zaimków dzierżawczych.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3E8D33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rzeczy osobiste, przymiotniki opisujące cechy i osobowość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5FAE70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Zaimki dzierżawcze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57DC46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II.1., II.5.; III.4.; IV.1.; VI.3.; VIII.1., VIII.2.; XIII; XIV </w:t>
            </w:r>
          </w:p>
        </w:tc>
      </w:tr>
      <w:tr w:rsidRPr="008804AA" w:rsidR="008804AA" w:rsidTr="59F0E96C" w14:paraId="709BDB17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5BBBDD0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E6D8F61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C226CA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W szkole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FAE480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Edukacja - przedmioty nauczania, przybory szkolne, życie prywatne - dni tygodnia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C0D67A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94ED70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I.3., I.5.; II.1., II.2., II.5.; III.4.; IV.1., IV.5.; VI.3., VI.5.; VIII.1., VIII.2.; XIII; XIV </w:t>
            </w:r>
          </w:p>
        </w:tc>
      </w:tr>
      <w:tr w:rsidRPr="008804AA" w:rsidR="008804AA" w:rsidTr="59F0E96C" w14:paraId="12459FA6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631005C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0E79EC4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0C29AC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They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meet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before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. Oni spotykają się przed lekcjami - 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czynności dnia codziennego.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4B8620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Edukacja - życie szkoły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095F7B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czynności dnia codziennego, przysłówki częstotliwości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44E134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I.3.; II.1., II.2, II.4., II.5.; III.1., III.4.; IV.2.; V.2.; VI.3., VI.5.; VIII.1., VIII.2.; XIII; XIV </w:t>
            </w:r>
          </w:p>
        </w:tc>
      </w:tr>
      <w:tr w:rsidRPr="008804AA" w:rsidR="008804AA" w:rsidTr="59F0E96C" w14:paraId="7DF3AFE8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40A6C07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EDEF3A9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A369BE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Creatures - The new hobby; Present Simple negative, questions and short answers. </w:t>
            </w:r>
            <w:r w:rsidRPr="008804AA">
              <w:rPr>
                <w:rFonts w:ascii="Verdana" w:hAnsi="Verdana"/>
                <w:sz w:val="16"/>
                <w:szCs w:val="16"/>
              </w:rPr>
              <w:t xml:space="preserve">City Creatures - nowe hobby; przeczenia, pytania i krótkie odpowiedzi w czasie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C07FF1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zainteresowania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9D270F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- przeczenia, pytania i krótkie odpowiedzi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944C2D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II.1., II.2., II.5.; III.1., III.4.; IV.1., IV.5.; VI.3.; VIII.1., VIII.2.; XIII; XIV </w:t>
            </w:r>
          </w:p>
        </w:tc>
      </w:tr>
      <w:tr w:rsidRPr="008804AA" w:rsidR="008804AA" w:rsidTr="59F0E96C" w14:paraId="552A2175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8B05683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FF3A38C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0D6286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Where do you live? - personal information. </w:t>
            </w:r>
            <w:r w:rsidRPr="008804AA">
              <w:rPr>
                <w:rFonts w:ascii="Verdana" w:hAnsi="Verdana"/>
                <w:sz w:val="16"/>
                <w:szCs w:val="16"/>
              </w:rPr>
              <w:t>Gdzie mieszkasz? - pytania o podstawowe informacje i odpowiedzi na nie.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2D8925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dane personalne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9720F5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podawania danych personalnych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7C3FF6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II.1., II.5.; III.5.; IV.8.; VI.1., VI.2., VI.3.; VIII.1., VIII.2.; XIII; XIV </w:t>
            </w:r>
          </w:p>
        </w:tc>
      </w:tr>
      <w:tr w:rsidRPr="008804AA" w:rsidR="008804AA" w:rsidTr="59F0E96C" w14:paraId="26C2843A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C5255D4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DB37512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89ED8D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Boarding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school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Szkoła z internatem - odbiór tekstów czytanych.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0F20E9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Edukacja - szkoła i jej pomieszczenia, życie szkoły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125B5A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życia szkoły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EB7A85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I.2., I.5.; II.1., II.2., II.5.; III.1., III.4.; IV.1.; VI.3.; VIII.1., VIII.2.; XIII; XIV </w:t>
            </w:r>
          </w:p>
        </w:tc>
      </w:tr>
      <w:tr w:rsidRPr="008804AA" w:rsidR="008804AA" w:rsidTr="59F0E96C" w14:paraId="345DD9D6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F575E65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5CCFA72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3B0B24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favourite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day - listening and writing. </w:t>
            </w:r>
            <w:r w:rsidRPr="008804AA">
              <w:rPr>
                <w:rFonts w:ascii="Verdana" w:hAnsi="Verdana"/>
                <w:sz w:val="16"/>
                <w:szCs w:val="16"/>
              </w:rPr>
              <w:t>Ulubiony dzień tygodnia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CB3C62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zainteresowania, życie prywatne - formy spędzania czasu wolnego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7C58BC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opisywania form spędzania czasu wolnego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090216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I.1., I.5.; II.1., II.2., II.5.; III.1., III.2., III.4.; V.1., V.8.; VI.3.; VII.3.; VIII.1., VIII.2.; XIII; XIV </w:t>
            </w:r>
          </w:p>
        </w:tc>
      </w:tr>
      <w:tr w:rsidRPr="008804AA" w:rsidR="008804AA" w:rsidTr="59F0E96C" w14:paraId="59037988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F7ABECA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2F5F46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0AE11A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1.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0E75FF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Dane personalne, edukacja, formy spędzania czasu wolnego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759B16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Simple, przysłówki częstotliwości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6F8272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I.1., I.3., I.5.; II.1., II.2., II.5.; III.1., III.4.; IV.1.; V.1., V.8.; VI.3.; VII.3.; VIII.1.; VIII.2.; X; XIII; XIV </w:t>
            </w:r>
          </w:p>
        </w:tc>
      </w:tr>
      <w:tr w:rsidRPr="008804AA" w:rsidR="008804AA" w:rsidTr="59F0E96C" w14:paraId="49188374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55A393C" w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152A30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A45945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Get Culture! Schools in the UK. </w:t>
            </w:r>
            <w:r w:rsidRPr="008804AA">
              <w:rPr>
                <w:rFonts w:ascii="Verdana" w:hAnsi="Verdana"/>
                <w:sz w:val="16"/>
                <w:szCs w:val="16"/>
              </w:rPr>
              <w:t>Szkoły w Wielkiej Brytanii - elementy kultury.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A59BCE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Edukacja - strój szkolny, życie społeczne - szkoła w krajach anglojęzycznych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FB0D35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podawania informacji o szkole w krajach anglojęzycznych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DA8A03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I.3., I.14.; II.1., II.2., II.5.; III.1., III.4.; IV.3.; VI.3.; VIII.1., VIII.2.; IX.1., IX.2.; XIII; XIV </w:t>
            </w:r>
          </w:p>
        </w:tc>
      </w:tr>
      <w:tr w:rsidRPr="008804AA" w:rsidR="008804AA" w:rsidTr="59F0E96C" w14:paraId="4629FD71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C77C8A4" w14:textId="6F0DA2F1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1</w:t>
            </w:r>
            <w:r w:rsidRPr="59F0E96C" w:rsidR="0FBDCA5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A590AB4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4FC6E0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Grammar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test. Test gramatyczno-leksykalny z rozdziału 1.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316368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63671B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1B48A4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4F46F76B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3ECB99B" w14:textId="0F52268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1</w:t>
            </w:r>
            <w:r w:rsidRPr="59F0E96C" w:rsidR="65DCF9F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B995C2E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57227A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Food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Jedzenie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76719F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Żywienie - artykuły spożywcze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95AECD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nawyków żywieniowych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03D007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I.6.; II.1., II.5.; III.4.; IV.1.; V.1.; VI.3., VII.3.; VIII.1., VIII.2.; XIII; XIV </w:t>
            </w:r>
          </w:p>
        </w:tc>
      </w:tr>
      <w:tr w:rsidRPr="008804AA" w:rsidR="008804AA" w:rsidTr="59F0E96C" w14:paraId="2791FFE1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08EB430" w14:textId="458807D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1</w:t>
            </w:r>
            <w:r w:rsidRPr="59F0E96C" w:rsidR="0E11107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DA379FE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8BD61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Are there any strawberries? - countable and uncountable nouns with some and any. </w:t>
            </w:r>
            <w:r w:rsidRPr="008804AA">
              <w:rPr>
                <w:rFonts w:ascii="Verdana" w:hAnsi="Verdana"/>
                <w:sz w:val="16"/>
                <w:szCs w:val="16"/>
              </w:rPr>
              <w:t xml:space="preserve">Są jakieś truskawki? - rzeczowniki policzalne i niepoliczalne z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some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any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6A23CB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Żywienie - artykuły spożywcze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90080E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Rzeczowniki policzalne i niepoliczalne z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some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any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35E669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I.6.; II.1., II.2., II.5.; III.1., III.2., III.4.; IV.1.; VI.3.; VIII.1., VIII.2.; XIII; XIV </w:t>
            </w:r>
          </w:p>
        </w:tc>
      </w:tr>
      <w:tr w:rsidRPr="008804AA" w:rsidR="008804AA" w:rsidTr="59F0E96C" w14:paraId="4CED84D3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712127D" w14:textId="236C104C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1</w:t>
            </w:r>
            <w:r w:rsidRPr="59F0E96C" w:rsidR="152CC7F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B5BFE4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336E4D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 - the picnic; countable and uncountable nouns with many, much, a lot of. </w:t>
            </w:r>
            <w:r w:rsidRPr="008804AA">
              <w:rPr>
                <w:rFonts w:ascii="Verdana" w:hAnsi="Verdana"/>
                <w:sz w:val="16"/>
                <w:szCs w:val="16"/>
              </w:rPr>
              <w:t xml:space="preserve">City Creatures - piknik; </w:t>
            </w:r>
            <w:r w:rsidRPr="008804AA">
              <w:rPr>
                <w:rFonts w:ascii="Verdana" w:hAnsi="Verdana"/>
                <w:sz w:val="16"/>
                <w:szCs w:val="16"/>
              </w:rPr>
              <w:lastRenderedPageBreak/>
              <w:t xml:space="preserve">rzeczowniki policzalne i niepoliczalne z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many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, much, a lot of.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BF5566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lastRenderedPageBreak/>
              <w:t>Żywienie - artykuły spożywcze, opakowania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DFFBE6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Pytania o liczbę i ilość z użyciem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how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much i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how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many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7373B5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I.6.; II.1., II.2., II.5.; III.1., III.4.; IV.1.; VI.3.; VIII.1., VIII.2.; XIII; XIV </w:t>
            </w:r>
          </w:p>
        </w:tc>
      </w:tr>
      <w:tr w:rsidRPr="008804AA" w:rsidR="008804AA" w:rsidTr="59F0E96C" w14:paraId="7F252953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F0D8046" w14:textId="138635A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75AFFF5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3FECD4D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116F4F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In a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speaking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W restauracji - zamawianie potraw w restauracji.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8BF7F9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Żywienie - artykuły spożywcze, zamawianie jedzenia w restauracji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58EACF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D8EECF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II.1., II.2., II.5.; III.1., III.2., III.4.; IV.8.; VI.2., VI.3., VI.14.; VIII.1., VIII.2.; XIII; XIV </w:t>
            </w:r>
          </w:p>
        </w:tc>
      </w:tr>
      <w:tr w:rsidRPr="008804AA" w:rsidR="008804AA" w:rsidTr="59F0E96C" w14:paraId="53AFF5A6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FAF4971" w14:textId="1DE1C64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2</w:t>
            </w:r>
            <w:r w:rsidRPr="59F0E96C" w:rsidR="23AFC99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2A14A4C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0ABFBB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Cooking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festival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Festiwal kulinarny - odbiór tekstów czytanych.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0E42E2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Żywienie - artykuły spożywcze, tradycje kulinarne w innych krajach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CCAD75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opisywania wydarzeń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CB3402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I.6., I.14.; II.1., II.2., II.5.; III.1., III.4., III.5.; IV.1.; VI.3.; VIII.1., VIII.2.; X; XIII; XIV </w:t>
            </w:r>
          </w:p>
        </w:tc>
      </w:tr>
      <w:tr w:rsidRPr="008804AA" w:rsidR="008804AA" w:rsidTr="59F0E96C" w14:paraId="1EE7A08F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06FBBF8" w14:textId="6BE65AFD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2</w:t>
            </w:r>
            <w:r w:rsidRPr="59F0E96C" w:rsidR="12B3BC0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98AEAB0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15A5AB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Typical breakfast - listening and writing. </w:t>
            </w:r>
            <w:r w:rsidRPr="008804AA">
              <w:rPr>
                <w:rFonts w:ascii="Verdana" w:hAnsi="Verdana"/>
                <w:sz w:val="16"/>
                <w:szCs w:val="16"/>
              </w:rPr>
              <w:t>Typowe śniadanie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2573D8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Żywienie - artykuły spożywcze, tradycje kulinarne w innych krajach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7E13BF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opisywania nawyków żywieniowych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6C6423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I.6., I.14.; II.1., II.2., II.5.; III.1., III.4.; IV.1.; V.1.; VI.3.; VII.3.; VIII.1.; VIII.2.; XIII; XIV </w:t>
            </w:r>
          </w:p>
        </w:tc>
      </w:tr>
      <w:tr w:rsidRPr="008804AA" w:rsidR="008804AA" w:rsidTr="59F0E96C" w14:paraId="4C0D1C04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7076099" w14:textId="3B04AB1D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2</w:t>
            </w:r>
            <w:r w:rsidRPr="59F0E96C" w:rsidR="7FE778C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1118E79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99376F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2.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947FF1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Żywienie - artykuły spożywcze, opakowania, zamawianie jedzenia w restauracji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A118D3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Rzeczowniki policzalne i niepoliczalne z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some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any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, pytania o liczbę i ilość z użyciem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how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much i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how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many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, 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posiłków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E624C1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I.1., I.12.; II.1., II.2., II.5.; III.1., III.4.; IV.1., IV.8.; V.1., V.5.; VI.3., VI.14.; VII.3., VII.5.; VIII.1., VIII.2.; X; XIII; XIV </w:t>
            </w:r>
          </w:p>
        </w:tc>
      </w:tr>
      <w:tr w:rsidRPr="008804AA" w:rsidR="008804AA" w:rsidTr="59F0E96C" w14:paraId="7509785B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DF89866" w14:textId="0C43F592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2</w:t>
            </w:r>
            <w:r w:rsidRPr="59F0E96C" w:rsidR="0BBA2B5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4FB5DD1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Fun with food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A4AEFD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Grammar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test. Test gramatyczno-leksykalny z rozdziału 2.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7DF1D6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57821F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CBC760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545708BD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75B3EA3" w14:textId="51192352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2</w:t>
            </w:r>
            <w:r w:rsidRPr="59F0E96C" w:rsidR="62F777A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27EA531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F94288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Technologia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1E4D50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Nauka i technika - gadżety, korzystanie z podstawowych urządzeń technicznych i technologii informacyjno-komunikacyjnych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2CD810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sposobów wykorzystania urządzeń technicznych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0DAC8D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I.12.; II.1., II.5.; III.4.; IV.1.; V.1.; VI.3.; VII.3.; VIII.1., VIII.2.; XIII; XIV </w:t>
            </w:r>
          </w:p>
        </w:tc>
      </w:tr>
      <w:tr w:rsidRPr="008804AA" w:rsidR="008804AA" w:rsidTr="59F0E96C" w14:paraId="22B678FE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9F71C71" w14:textId="5D24692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2</w:t>
            </w:r>
            <w:r w:rsidRPr="59F0E96C" w:rsidR="0D03D85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80AF67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79DFDC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I'm taking a photo - Present Continuous affirmative and negative. </w:t>
            </w:r>
            <w:r w:rsidRPr="008804AA">
              <w:rPr>
                <w:rFonts w:ascii="Verdana" w:hAnsi="Verdana"/>
                <w:sz w:val="16"/>
                <w:szCs w:val="16"/>
              </w:rPr>
              <w:t xml:space="preserve">Właśnie robię zdjęcie - zdania twierdzące i przeczące w czasie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Continuous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1DD79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czasowniki nazywające czynności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AE4B84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Zdania twierdzące i przeczące w czasie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37FA3A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IV.1.; VI.3., VI.11.; VIII.1., VIII.2.; XIII; XIV </w:t>
            </w:r>
          </w:p>
        </w:tc>
      </w:tr>
      <w:tr w:rsidRPr="008804AA" w:rsidR="008804AA" w:rsidTr="59F0E96C" w14:paraId="6F82D23D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D4C5FA5" w14:textId="76357092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7278078C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5FE1FB3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112D8F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Creatures - The lorry; Present Continuous questions and short answers. </w:t>
            </w:r>
            <w:r w:rsidRPr="008804AA">
              <w:rPr>
                <w:rFonts w:ascii="Verdana" w:hAnsi="Verdana"/>
                <w:sz w:val="16"/>
                <w:szCs w:val="16"/>
              </w:rPr>
              <w:t xml:space="preserve">City Creatures - Ciężarówka; pytania i krótkie odpowiedzi w czasie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Continuous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B1950E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uczucia i emocje, nauka i technika - gadżety, korzystanie z podstawowych urządzeń technicznych i technologii informacyjno-komunikacyjnych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54135A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Pytania i krótkie odpowiedzi w czasie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1B3885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I.1., I.12.; II.1., II.2., II.5.; III.1., III.4.; IV.1., IV.2., IV.7.; VI.3.; VIII.1., VIII.2.; XIII; XIV </w:t>
            </w:r>
          </w:p>
        </w:tc>
      </w:tr>
      <w:tr w:rsidRPr="008804AA" w:rsidR="008804AA" w:rsidTr="59F0E96C" w14:paraId="76EC577E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8C85D6F" w14:textId="702AC718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CCE2FF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9B514C3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2EA417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Talking on the phone - speaking. </w:t>
            </w:r>
            <w:r w:rsidRPr="008804AA">
              <w:rPr>
                <w:rFonts w:ascii="Verdana" w:hAnsi="Verdana"/>
                <w:sz w:val="16"/>
                <w:szCs w:val="16"/>
              </w:rPr>
              <w:t>Rozmowa telefoniczna.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FDEA77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Życie prywatne - znajomi i przyjaciele, przekazywanie informacji 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BCC026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C864AB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 .5.; II.1., II.3., II.4., II.5.; IV.8.; VI.2., VI.3., VI.7., VI.8., VI.14.; VIII.1., VIII.2.; XIII; XIV </w:t>
            </w:r>
          </w:p>
        </w:tc>
      </w:tr>
      <w:tr w:rsidRPr="008804AA" w:rsidR="008804AA" w:rsidTr="59F0E96C" w14:paraId="392D1CC2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3E56BE4" w14:textId="0C7E1790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2C7A4E6B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68F20D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C1ACFF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Summer camp: Space Adventure - reading. </w:t>
            </w:r>
            <w:r w:rsidRPr="008804AA">
              <w:rPr>
                <w:rFonts w:ascii="Verdana" w:hAnsi="Verdana"/>
                <w:sz w:val="16"/>
                <w:szCs w:val="16"/>
              </w:rPr>
              <w:t>Obóz wakacyjny: Przygoda w Kosmosie - odbiór tekstów czytanych.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BA8F84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uczucia i emocje, zainteresowania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C4A2C9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Związek przymiotnika z przyimkiem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49E54E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II.1.; III.2., III.4.; IV.1., IV.2., IV.7.; V.1.; VI.3.; VII.3.; VIII.1., VIII.2.; X; XIII; XIV </w:t>
            </w:r>
          </w:p>
        </w:tc>
      </w:tr>
      <w:tr w:rsidRPr="008804AA" w:rsidR="008804AA" w:rsidTr="59F0E96C" w14:paraId="776906BA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2B50057" w14:textId="40D21EA8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6110319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4DAD67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A63147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How do I use technology? - listening and writing. </w:t>
            </w:r>
            <w:r w:rsidRPr="008804AA">
              <w:rPr>
                <w:rFonts w:ascii="Verdana" w:hAnsi="Verdana"/>
                <w:sz w:val="16"/>
                <w:szCs w:val="16"/>
              </w:rPr>
              <w:t>Jak korzystam z technologii?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614BC4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Nauka i technika - gadżety, korzystanie z podstawowych urządzeń technicznych i technologii informacyjno-komunikacyjnych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48889C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gadżetów i sposobu korzystania z technologii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51951E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I.12.; II.1., II.2., II.5.; III.1., III.4.; IV.1.; V.1.; VI.3., VI.4.; VII.3., VII.4.; VIII.1., VIII.2.; X; XIII; XIV </w:t>
            </w:r>
          </w:p>
        </w:tc>
      </w:tr>
      <w:tr w:rsidRPr="008804AA" w:rsidR="008804AA" w:rsidTr="59F0E96C" w14:paraId="5F05EBCE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33403A9" w14:textId="2C744368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3</w:t>
            </w:r>
            <w:r w:rsidRPr="59F0E96C" w:rsidR="5DA0AE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D7D280F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76B41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3.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5E7E51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uczucia i emocje, zainteresowania, życie prywatne - znajomi i przyjaciele, przekazywanie informacji, nauka i technika - gadżety, korzystanie z podstawowych urządzeń technicznych i technologii informacyjno-komunikacyjnych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C4CA48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Zdania twierdzące, przeczenia, pytania i krótkie odpowiedzi w czasie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350D4F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I.1., I.5., I.12.; II.1., II.2., II.5.; III.1., III.4.; V.1., V.6; VI.3., VI.5.; VII.3., VII.5.; VIII.1., VIII.2.; X; XIII; XIV </w:t>
            </w:r>
          </w:p>
        </w:tc>
      </w:tr>
      <w:tr w:rsidRPr="008804AA" w:rsidR="008804AA" w:rsidTr="59F0E96C" w14:paraId="2FE117A1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13417E7" w14:textId="67B58C4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3</w:t>
            </w:r>
            <w:r w:rsidRPr="59F0E96C" w:rsidR="1B870AA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685B922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Technology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31C1A6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Grammar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test. Test gramatyczno-leksykalny z rozdziału 3.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82CD60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B1C904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1D6FE2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47357FA0" w14:textId="77777777">
        <w:tc>
          <w:tcPr>
            <w:tcW w:w="151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4AA" w:rsidR="008804AA" w:rsidP="008804AA" w:rsidRDefault="008804AA" w14:paraId="69543FD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Pr="008804AA" w:rsidR="008804AA" w:rsidP="008804AA" w:rsidRDefault="008804AA" w14:paraId="6021654E" w14:textId="77777777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8804AA">
              <w:rPr>
                <w:rFonts w:ascii="Verdana" w:hAnsi="Verdana"/>
                <w:sz w:val="28"/>
                <w:szCs w:val="28"/>
              </w:rPr>
              <w:t>II okres</w:t>
            </w:r>
          </w:p>
          <w:p w:rsidRPr="008804AA" w:rsidR="008804AA" w:rsidP="008804AA" w:rsidRDefault="008804AA" w14:paraId="7C385180" w14:textId="4509E84B">
            <w:pPr>
              <w:spacing w:after="0" w:line="240" w:lineRule="auto"/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59F0E96C" w:rsidR="008804AA">
              <w:rPr>
                <w:rFonts w:ascii="Verdana" w:hAnsi="Verdana"/>
                <w:b w:val="1"/>
                <w:bCs w:val="1"/>
                <w:sz w:val="28"/>
                <w:szCs w:val="28"/>
              </w:rPr>
              <w:t>__________________________________________________________________________</w:t>
            </w:r>
          </w:p>
          <w:p w:rsidRPr="008804AA" w:rsidR="008804AA" w:rsidP="008804AA" w:rsidRDefault="008804AA" w14:paraId="179B987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8804AA" w:rsidR="008804AA" w:rsidTr="59F0E96C" w14:paraId="6840F752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A6DE7E7" w14:textId="19226BF2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3</w:t>
            </w:r>
            <w:r w:rsidRPr="59F0E96C" w:rsidR="51C0D74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5666D66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57FABC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Landscape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Elementy krajobrazu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DEE0DA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Świat przyrody - elementy krajobrazu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08F362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Czas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Present Simple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Present Continuous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11E737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I.13.; II.1., II.5.; III.4.; IV.1.; V.1.; VI.3.; VIII.1., VIII.2.; XIII; XIV </w:t>
            </w:r>
          </w:p>
        </w:tc>
      </w:tr>
      <w:tr w:rsidRPr="008804AA" w:rsidR="008804AA" w:rsidTr="59F0E96C" w14:paraId="7F499F3B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F5CE320" w14:textId="4464E9DE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3</w:t>
            </w:r>
            <w:r w:rsidRPr="59F0E96C" w:rsidR="22DC240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9821066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DBC07B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It's more exciting - comparative adjectives. </w:t>
            </w:r>
            <w:r w:rsidRPr="008804AA">
              <w:rPr>
                <w:rFonts w:ascii="Verdana" w:hAnsi="Verdana"/>
                <w:sz w:val="16"/>
                <w:szCs w:val="16"/>
              </w:rPr>
              <w:t>To jest bardziej ekscytujące - stopień wyższy przymiotników.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18128E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Człowiek - zainteresowania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30B514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Stopień wyższy przymiotników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439FA7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I.1.; II.1., II.2., II.5.; III.1., III.4.; IV.1., IV.5.; V.1.; VI.3.; VIII.1., VIII.2.; XIII; XIV </w:t>
            </w:r>
          </w:p>
        </w:tc>
      </w:tr>
      <w:tr w:rsidRPr="008804AA" w:rsidR="008804AA" w:rsidTr="59F0E96C" w14:paraId="6799D58A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66EA700" w14:textId="66027CE4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32F95619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E097B8D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CD58DD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Creatures - The zoo; superlative adjectives. </w:t>
            </w:r>
            <w:r w:rsidRPr="008804AA">
              <w:rPr>
                <w:rFonts w:ascii="Verdana" w:hAnsi="Verdana"/>
                <w:sz w:val="16"/>
                <w:szCs w:val="16"/>
              </w:rPr>
              <w:t>City Creatures - ZOO; stopień najwyższy przymiotników.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7AE4A3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Świat przyrody - zwierzęta i przymiotniki je opisujące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462F2B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Stopień najwyższy przymiotników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06D15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I.13.; II.1., II.2., II.5.; III.1., III.4.; IV.1.; VI.3.; VIII.1., VIII.2.; XIII; XIV </w:t>
            </w:r>
          </w:p>
        </w:tc>
      </w:tr>
      <w:tr w:rsidRPr="008804AA" w:rsidR="008804AA" w:rsidTr="59F0E96C" w14:paraId="372023AF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3A1EE5F" w14:textId="75BBD553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3EB7F03B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64260D1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B89158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What's your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favourite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film? - speaking. </w:t>
            </w:r>
            <w:r w:rsidRPr="008804AA">
              <w:rPr>
                <w:rFonts w:ascii="Verdana" w:hAnsi="Verdana"/>
                <w:sz w:val="16"/>
                <w:szCs w:val="16"/>
              </w:rPr>
              <w:t>Jaki jest twój ulubiony film? Pytanie o opinie i wyrażanie opinii - wypowiedź ustna.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0ADF1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Kultura - ulubione filmy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D1C438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wyrażania opinii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05850C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I.9.; II.1., II.2., II.3., II.5.; III.1., III.4.; IV.5., IV.6., IV.8.; VI.3., VI.13., VI.14.; VIII.1., VIII.2.; XIII; XIV </w:t>
            </w:r>
          </w:p>
        </w:tc>
      </w:tr>
      <w:tr w:rsidRPr="008804AA" w:rsidR="008804AA" w:rsidTr="59F0E96C" w14:paraId="64389DEC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705C34B" w14:textId="0E32338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60D0E7B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322027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AC5707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World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records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Rekordy świata - odbiór tekstu czytanego.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793C6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społeczne - rekordy świata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D0F493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Stopień wyższy i najwyższy przymiotników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E775D0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I.14.; II.1., II.5.; III.4.; IV.1.; V.1.; VI.3.; VIII.1., VIII.2.; XIII; XIV </w:t>
            </w:r>
          </w:p>
        </w:tc>
      </w:tr>
      <w:tr w:rsidRPr="008804AA" w:rsidR="008804AA" w:rsidTr="59F0E96C" w14:paraId="22716B5D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B0F5267" w14:textId="1BFAE6A0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1E370BE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5D93A4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99E394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My best friend - listening and writing. </w:t>
            </w:r>
            <w:r w:rsidRPr="008804AA">
              <w:rPr>
                <w:rFonts w:ascii="Verdana" w:hAnsi="Verdana"/>
                <w:sz w:val="16"/>
                <w:szCs w:val="16"/>
              </w:rPr>
              <w:t>Mój najlepszy przyjaciel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607E6B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przyjaźń, formy spędzania czasu wolnego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82B658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opisywania przyjaźni, stopniowanie przymiotników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3E2E4D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V.1., V.6., V.8.; VII.1., VII.3.; VIII.1., VIII.2.; XIII; XIV </w:t>
            </w:r>
          </w:p>
        </w:tc>
      </w:tr>
      <w:tr w:rsidRPr="008804AA" w:rsidR="008804AA" w:rsidTr="59F0E96C" w14:paraId="64B1796D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4309A29" w14:textId="1A692DFC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476D49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7970CC3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8D13DA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4.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E37EF7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Świat przyrody - elementy krajobrazu, zwierzęta i przymiotniki je opisujące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2EA64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Stopień wyższy i najwyższy przymiotników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31706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I.13.; II.1., II.2., II.5.; III.1., III.4.; IV.6.; V.1., V.6.; VI.3., VI.4.; VII.3., VII.4.; VIII.1., VIII.2.; X; XIII; XIV </w:t>
            </w:r>
          </w:p>
        </w:tc>
      </w:tr>
      <w:tr w:rsidRPr="008804AA" w:rsidR="008804AA" w:rsidTr="59F0E96C" w14:paraId="04FE9F16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78C4748" w14:textId="2478B8AC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25702A57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B975239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Big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73A2FF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Grammar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test. Test gramatyczno-leksykalny z rozdziału 4.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E4F201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C8E50B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ABB782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6960478F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729B3C8" w14:textId="7397D878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08804AA">
              <w:rPr>
                <w:rFonts w:ascii="Verdana" w:hAnsi="Verdana"/>
                <w:sz w:val="16"/>
                <w:szCs w:val="16"/>
              </w:rPr>
              <w:t>4</w:t>
            </w:r>
            <w:r w:rsidRPr="59F0E96C" w:rsidR="247AA2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E2E09D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CLIL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BCFC28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CLIL Science - American National Parks. </w:t>
            </w:r>
            <w:r w:rsidRPr="008804AA">
              <w:rPr>
                <w:rFonts w:ascii="Verdana" w:hAnsi="Verdana"/>
                <w:sz w:val="16"/>
                <w:szCs w:val="16"/>
              </w:rPr>
              <w:t xml:space="preserve">Ścieżka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międzyprzedmiotowa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Parki Narodowe w Ameryce.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C66603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Świat przyrody - elementy krajobrazu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E85765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miejsc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119E48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I.13.; II.1.; III.1., III.4.; IV.1., IV.6.; VI.3., VI.4.; VIII.1., VIII.2., XIII; XIV </w:t>
            </w:r>
          </w:p>
        </w:tc>
      </w:tr>
      <w:tr w:rsidRPr="008804AA" w:rsidR="008804AA" w:rsidTr="59F0E96C" w14:paraId="42EBB681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DA62E37" w14:textId="15450CB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E77914E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B47B1B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879D37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Miejsca w mieście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4B213C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Miejsce zamieszkania - miejsca w mieście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EACD4A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Przyimki opisujące położenie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76759C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I.2.; II.1., II.2.; III.1.; V.1.; VII.3.; VIII.1., VIII.2.; XIII; XIV </w:t>
            </w:r>
          </w:p>
        </w:tc>
      </w:tr>
      <w:tr w:rsidRPr="008804AA" w:rsidR="008804AA" w:rsidTr="59F0E96C" w14:paraId="25A8FBC9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7C547D4" w14:textId="091FDF69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4B11CEC7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6618F79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7C9C74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We were worried about you! - Past Simple: to be affirmative and negative. </w:t>
            </w:r>
            <w:r w:rsidRPr="008804AA">
              <w:rPr>
                <w:rFonts w:ascii="Verdana" w:hAnsi="Verdana"/>
                <w:sz w:val="16"/>
                <w:szCs w:val="16"/>
              </w:rPr>
              <w:t>Byliśmy zmartwieni! - zdania twierdzące i przeczące w czasie Past Simple czasownika to be.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2EFFDE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Miejsce zamieszkania - miejsca w mieście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BEDAAA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Czasownik to be w czasie Past Simple w zdaniach twierdzących i przeczeniach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7B92AB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I.2.; II.1., II.2., II.5.; III.1., III.4.; IV.2.; VI.3.; VIII.1., VIII.2.; XIII; XIV </w:t>
            </w:r>
          </w:p>
        </w:tc>
      </w:tr>
      <w:tr w:rsidRPr="008804AA" w:rsidR="008804AA" w:rsidTr="59F0E96C" w14:paraId="167CE4D7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ED01C2B" w14:textId="250FE35E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6976F3A8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0D588C4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AECBDA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Creatures - The muffins; Past Simple to be questions and short answers. </w:t>
            </w:r>
            <w:r w:rsidRPr="008804AA">
              <w:rPr>
                <w:rFonts w:ascii="Verdana" w:hAnsi="Verdana"/>
                <w:sz w:val="16"/>
                <w:szCs w:val="16"/>
              </w:rPr>
              <w:t>City Creatures - Babeczki; pytania i krótkie odpowiedzi z czasownikiem to be w czasie Past Simple.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735035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Miejsce zamieszkania - miejsca w mieście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7CDFF9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Czasownik to be w czasie Past Simple w pytaniach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4D4102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I.2.; II.1., II.5.; III.1., III.2., III.4.; IV.2.; VI.3.; VIII.1., VIII.2.; XIII; XIV </w:t>
            </w:r>
          </w:p>
        </w:tc>
      </w:tr>
      <w:tr w:rsidRPr="008804AA" w:rsidR="008804AA" w:rsidTr="59F0E96C" w14:paraId="2F096B25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063CDD1" w14:textId="1C3C9DBB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C88B55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FDBB03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A04911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Giving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directions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speaking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Wskazywanie drogi i pytanie o kierunek.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C3EE80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orientacja w terenie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458827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291662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II.2., II.5.; III.1.; IV.8.; VI.2., VI.3.; VIII.1., VIII.2.; XIII; XIV </w:t>
            </w:r>
          </w:p>
        </w:tc>
      </w:tr>
      <w:tr w:rsidRPr="008804AA" w:rsidR="008804AA" w:rsidTr="59F0E96C" w14:paraId="6BC357F0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7603705" w14:textId="52B3BCD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1E9C9AC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12B86B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DDC1AC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Hollywood now and then - reading. </w:t>
            </w:r>
            <w:r w:rsidRPr="008804AA">
              <w:rPr>
                <w:rFonts w:ascii="Verdana" w:hAnsi="Verdana"/>
                <w:sz w:val="16"/>
                <w:szCs w:val="16"/>
              </w:rPr>
              <w:t>Hollywood dziś i dawniej - odbiór tekstu czytanego.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FFB5D1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Miejsce zamieszkania - miejsca w mieście, życie społeczne - miasto w USA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9301D2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 do opisywania sytuacji z przeszłości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DBC93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I.2., I.14.; II.1., II.5.; III.4.; XIII; XIV </w:t>
            </w:r>
          </w:p>
        </w:tc>
      </w:tr>
      <w:tr w:rsidRPr="008804AA" w:rsidR="008804AA" w:rsidTr="59F0E96C" w14:paraId="1825305A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0116FEC" w14:textId="4ECE2294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68A5124E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7FF9390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2CCEB8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My town - listening and writing. </w:t>
            </w:r>
            <w:r w:rsidRPr="008804AA">
              <w:rPr>
                <w:rFonts w:ascii="Verdana" w:hAnsi="Verdana"/>
                <w:sz w:val="16"/>
                <w:szCs w:val="16"/>
              </w:rPr>
              <w:t>Moje miasto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A75845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Miejsce zamieszkania - miejsca w mieście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962208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Przymiotniki jako słowa rozwijające wypowiedź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4875DC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I.2.; II.1., II.2., II.5.; III.1., III.4.; V.1., V.3.; VII.3.; VIII.1., VIII.2.; XIII; XIV </w:t>
            </w:r>
          </w:p>
        </w:tc>
      </w:tr>
      <w:tr w:rsidRPr="008804AA" w:rsidR="008804AA" w:rsidTr="59F0E96C" w14:paraId="3CF22FC9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5BCA1BE" w14:textId="1F375512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1C43A71F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095E6F2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1C97B1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5.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98550B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Miejsce zamieszkania - miejsca w mieście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A76715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Czasownik to be w czasie przeszłym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CE80AC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I.2.; II.1., II.5.; III.1., III.4.; IV.2.; V.3.; VII.3.; VIII.1., VIII.2.; X; XIII; XIV </w:t>
            </w:r>
          </w:p>
        </w:tc>
      </w:tr>
      <w:tr w:rsidRPr="008804AA" w:rsidR="008804AA" w:rsidTr="59F0E96C" w14:paraId="63208256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2201467" w14:textId="785866B4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64E49D42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3BB79D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A3E702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Get culture! A journey around the UK. </w:t>
            </w:r>
            <w:r w:rsidRPr="008804AA">
              <w:rPr>
                <w:rFonts w:ascii="Verdana" w:hAnsi="Verdana"/>
                <w:sz w:val="16"/>
                <w:szCs w:val="16"/>
              </w:rPr>
              <w:t>Podróż po Anglii - elementy kultury.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8610E0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zwiedzanie, życie społeczne - sławne miejsca w Wielkiej Brytanii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E63695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opisu miejscowości turystycznych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6CE4B0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I.8., I.14.; II.1., II.2., II.5.; III.1., III.4.; IV.1., IV.6.; VI.3., VI.4.; VIII.1., VIII.2.; IX.1., IX.2.; X; XIII; XIV </w:t>
            </w:r>
          </w:p>
        </w:tc>
      </w:tr>
      <w:tr w:rsidRPr="008804AA" w:rsidR="008804AA" w:rsidTr="59F0E96C" w14:paraId="78D6E671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1350BC2" w14:textId="44AA53D3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7057DBC9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B110E9C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Around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86A375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Grammar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test. Test gramatyczno-leksykalny z rozdziału 5.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DD9AEB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3107F9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AFCA1C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7B43E0B1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7538232" w14:textId="31BB670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2E8006B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9B6AFD4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0840E9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Zawody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52F8D2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Praca - popularne zawody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C468E5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opisywania zawodów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9CEBD6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I.4.; II.1., II.5.; III.1.; IV.1., IV.4.; VI.3., VI.5.; VIII.1., VIII.2.; XIII; XIV </w:t>
            </w:r>
          </w:p>
        </w:tc>
      </w:tr>
      <w:tr w:rsidRPr="008804AA" w:rsidR="008804AA" w:rsidTr="59F0E96C" w14:paraId="3ED26262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60FD7D0" w14:textId="1056890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4AFA719D">
              <w:rPr>
                <w:rFonts w:ascii="Verdana" w:hAnsi="Verdana"/>
                <w:sz w:val="16"/>
                <w:szCs w:val="16"/>
              </w:rPr>
              <w:t>5</w:t>
            </w:r>
            <w:r w:rsidRPr="59F0E96C" w:rsidR="008804A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8D74DF5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6D6928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She asked me to babysit - Past Simple affirmative for regular verbs. </w:t>
            </w:r>
            <w:r w:rsidRPr="008804AA">
              <w:rPr>
                <w:rFonts w:ascii="Verdana" w:hAnsi="Verdana"/>
                <w:sz w:val="16"/>
                <w:szCs w:val="16"/>
              </w:rPr>
              <w:t>Poprosiła mnie o opiekę nad dzieckiem - czasowniki regularne w zdaniach twierdzących czasu Past Simple.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0C0662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czynności dnia codziennego, spędzanie czasu wolnego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01B3AC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 dla czasowników regularnych w zdaniach twierdzących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FAB045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IV.3.; VI.3.; VIII.1., VIII.2.; XIII; XIV </w:t>
            </w:r>
          </w:p>
        </w:tc>
      </w:tr>
      <w:tr w:rsidRPr="008804AA" w:rsidR="008804AA" w:rsidTr="59F0E96C" w14:paraId="341E2688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8152F35" w14:textId="35AF727D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47940FDC">
              <w:rPr>
                <w:rFonts w:ascii="Verdana" w:hAnsi="Verdana"/>
                <w:sz w:val="16"/>
                <w:szCs w:val="16"/>
              </w:rPr>
              <w:t>5</w:t>
            </w:r>
            <w:r w:rsidRPr="59F0E96C" w:rsidR="008804A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FC0C36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115BE6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Creatures - Pizza delivery dog; Past Simple affirmative for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irregualr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verbs. </w:t>
            </w:r>
            <w:r w:rsidRPr="008804AA">
              <w:rPr>
                <w:rFonts w:ascii="Verdana" w:hAnsi="Verdana"/>
                <w:sz w:val="16"/>
                <w:szCs w:val="16"/>
              </w:rPr>
              <w:t>City Creatures - Dostawca pizzy; czasowniki nieregularne w zdaniach twierdzących w czasie Past Simple.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A3764A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czynności dnia codziennego, spędzanie czasu wolnego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A1CC9E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 dla czasowników nieregularnych w zdaniach twierdzących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D79C8E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IV.3.; VI.3.; VIII.1., VIII.2.; XIII; XIV </w:t>
            </w:r>
          </w:p>
        </w:tc>
      </w:tr>
      <w:tr w:rsidRPr="008804AA" w:rsidR="008804AA" w:rsidTr="59F0E96C" w14:paraId="5B2ADFD8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3B9019B" w14:textId="43F742CE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394C5460">
              <w:rPr>
                <w:rFonts w:ascii="Verdana" w:hAnsi="Verdana"/>
                <w:sz w:val="16"/>
                <w:szCs w:val="16"/>
              </w:rPr>
              <w:t>5</w:t>
            </w:r>
            <w:r w:rsidRPr="59F0E96C" w:rsidR="008804A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B7F54BF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EE3217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Asking for and giving or refusing permission - speaking. </w:t>
            </w:r>
            <w:r w:rsidRPr="008804AA">
              <w:rPr>
                <w:rFonts w:ascii="Verdana" w:hAnsi="Verdana"/>
                <w:sz w:val="16"/>
                <w:szCs w:val="16"/>
              </w:rPr>
              <w:t>Prośba o pozwolenie, udzielanie zgody i odmowa.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A88AD3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prośba o pozwolenie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86A445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FCD89C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Ii.2., II.5.; III.1., III.4.; IV.8.; VI.2., VI.3., VI.10.; VIII.1., VIII.2.; XIII; XIV </w:t>
            </w:r>
          </w:p>
        </w:tc>
      </w:tr>
      <w:tr w:rsidRPr="008804AA" w:rsidR="008804AA" w:rsidTr="59F0E96C" w14:paraId="37AF314C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6DA51CA" w14:textId="127C57C8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97B9384">
              <w:rPr>
                <w:rFonts w:ascii="Verdana" w:hAnsi="Verdana"/>
                <w:sz w:val="16"/>
                <w:szCs w:val="16"/>
              </w:rPr>
              <w:t>5</w:t>
            </w:r>
            <w:r w:rsidRPr="59F0E96C" w:rsidR="008804A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0807093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A6B881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home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Obowiązki w domu - odbiór tekstu czytanego.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A5118F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Miejsce zamieszkania - prace domowe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437E5E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do opisywania obowiązków domowych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F7B491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I.2.; II.1., II.2., II.5.; III.1., III.4.; IV.2.; VI.3.; VIII.1., VIII.2.; XIII; XIV </w:t>
            </w:r>
          </w:p>
        </w:tc>
      </w:tr>
      <w:tr w:rsidRPr="008804AA" w:rsidR="008804AA" w:rsidTr="59F0E96C" w14:paraId="6AE0DEB0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70310E4" w14:textId="18E1BA1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6567B47D">
              <w:rPr>
                <w:rFonts w:ascii="Verdana" w:hAnsi="Verdana"/>
                <w:sz w:val="16"/>
                <w:szCs w:val="16"/>
              </w:rPr>
              <w:t>5</w:t>
            </w:r>
            <w:r w:rsidRPr="59F0E96C" w:rsidR="008804A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BABE454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C633AC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A great day out - listening and writing. </w:t>
            </w:r>
            <w:r w:rsidRPr="008804AA">
              <w:rPr>
                <w:rFonts w:ascii="Verdana" w:hAnsi="Verdana"/>
                <w:sz w:val="16"/>
                <w:szCs w:val="16"/>
              </w:rPr>
              <w:t>Dzień poza domem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5D2394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spędzanie czasu wolnego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CEC757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 do opisu dnia spędzonego poza domem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6634F2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II.4., II.5.; III.1., III.4.; IV.1.; V.2.; VII.3.; VIII.1., VIII.2.; XIII; XIV </w:t>
            </w:r>
          </w:p>
        </w:tc>
      </w:tr>
      <w:tr w:rsidRPr="008804AA" w:rsidR="008804AA" w:rsidTr="59F0E96C" w14:paraId="6EE97CAB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FCBFD5F" w14:textId="44D037C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7816D087">
              <w:rPr>
                <w:rFonts w:ascii="Verdana" w:hAnsi="Verdana"/>
                <w:sz w:val="16"/>
                <w:szCs w:val="16"/>
              </w:rPr>
              <w:t>5</w:t>
            </w:r>
            <w:r w:rsidRPr="59F0E96C" w:rsidR="008804A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FC4140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0414DA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6.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44DA65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Praca - popularne zawody, życie prywatne - czynności dnia codziennego, spędzanie czasu wolnego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1F4005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Zdania twierdzące w czasie Past Simple z czasownikami regularnymi i nieregularnymi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8BD3D6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V.2.; VII.3., VII.10.; VIII.1., VIII.2.; X; XIII; XIV </w:t>
            </w:r>
          </w:p>
        </w:tc>
      </w:tr>
      <w:tr w:rsidRPr="008804AA" w:rsidR="008804AA" w:rsidTr="59F0E96C" w14:paraId="28887BEE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E60ADAD" w14:textId="56785865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7A3D1F8B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DF37B93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Just the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0D872F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Grammar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test. Test gramatyczno-leksykalny z rozdziału 6.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ABE7EC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911D86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CA6DD6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201BFFE4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7072644" w14:textId="71FE3F68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33F5F8A7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853B92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EF2B45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Means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of transport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Środki transportu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FFDE0D3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środki transportu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9A6C95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E87859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II.1.; III.1.; IV.1.; VI.3.; VIII.1.; XIII; XIV </w:t>
            </w:r>
          </w:p>
        </w:tc>
      </w:tr>
      <w:tr w:rsidRPr="008804AA" w:rsidR="008804AA" w:rsidTr="59F0E96C" w14:paraId="3A3C67E7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D349D1A" w14:textId="32085F23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7F94C7F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67BCF0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6C21EA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Elena didn't sleep well - Past Simple negative. </w:t>
            </w:r>
            <w:r w:rsidRPr="008804AA">
              <w:rPr>
                <w:rFonts w:ascii="Verdana" w:hAnsi="Verdana"/>
                <w:sz w:val="16"/>
                <w:szCs w:val="16"/>
              </w:rPr>
              <w:t>Elena nie spała dobrze - przeczenia w czasie Past Simple.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01DCD3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wyposażenie turystyczne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256C92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 w przeczeniach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67038B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II.2., II.3., II.5.; III.1., III.4.; IV.2.; VI.3.; VIII.1., VIII.2.; XIII; XIV </w:t>
            </w:r>
          </w:p>
        </w:tc>
      </w:tr>
      <w:tr w:rsidRPr="008804AA" w:rsidR="008804AA" w:rsidTr="59F0E96C" w14:paraId="6E5156C4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A6AE767" w14:textId="1B402514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97F1AA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23C3622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AF5766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Creatures - Roman holiday; Past Simple questions and short answers. </w:t>
            </w:r>
            <w:r w:rsidRPr="008804AA">
              <w:rPr>
                <w:rFonts w:ascii="Verdana" w:hAnsi="Verdana"/>
                <w:sz w:val="16"/>
                <w:szCs w:val="16"/>
              </w:rPr>
              <w:t>City Creatures - Rzymskie wakacje; pytania i krótkie odpowiedzi w czasie Past Simple.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5CCA5F6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czasowniki związane z podróżowaniem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707A5F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Pytania i krótkie odpowiedzi w czasie Past Simple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B768EC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II.2., II.5.; III.1., III.4.; IV.1., IV.2.; VI.3.; VIII.1., VIII.2.; XIII; XIV </w:t>
            </w:r>
          </w:p>
        </w:tc>
      </w:tr>
      <w:tr w:rsidRPr="008804AA" w:rsidR="008804AA" w:rsidTr="59F0E96C" w14:paraId="44CC7E1B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17A868D" w14:textId="242B7662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12EA752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488B80D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C09829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Buying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ticket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speaking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Kupowanie biletu na pociąg.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E4D49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Zakupy i usługi - ceny biletów, sprzedawanie i kupowanie, środki płatnicze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CBBB17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794068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I.7.; II.1., II.2., II.4., II.5.; III.1., III.4., III.6.; IV.8.; VI.3., VI.12.; VIII.1., VIII.2.; XIII; XIV </w:t>
            </w:r>
          </w:p>
        </w:tc>
      </w:tr>
      <w:tr w:rsidRPr="008804AA" w:rsidR="008804AA" w:rsidTr="59F0E96C" w14:paraId="652D3775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40EA9B2" w14:textId="6F056B5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2EF01D3F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1911456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5C61F0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Antarctic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Adventure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Antarktyczna przygoda - odbiór tekstu czytanego.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CA220A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odkrywcy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2CB3B7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 do opisu podróży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9B66427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II.2., II.5,; III.1., III.4.; V.1; VII.3.; VIII.1., VIII.2.; XII; XIII; XIV </w:t>
            </w:r>
          </w:p>
        </w:tc>
      </w:tr>
      <w:tr w:rsidRPr="008804AA" w:rsidR="008804AA" w:rsidTr="59F0E96C" w14:paraId="5DFADAF9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2B5771F" w14:textId="3B6438AC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FE229E8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6A79E2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76B195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A postcard from holiday - listening and writing. </w:t>
            </w:r>
            <w:r w:rsidRPr="008804AA">
              <w:rPr>
                <w:rFonts w:ascii="Verdana" w:hAnsi="Verdana"/>
                <w:sz w:val="16"/>
                <w:szCs w:val="16"/>
              </w:rPr>
              <w:t>Pocztówka z wakacji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2B8941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pocztówka z wakacji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E15527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Czasy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Present Continuous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Past Simple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09E74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II.2., II.5.; III.1., III.6., III.7.; V.1., V.2., V.6., V.8.; VII.3., VII.4., VII.14.; VIII.1., VIII.2.; XIII; XIV </w:t>
            </w:r>
          </w:p>
        </w:tc>
      </w:tr>
      <w:tr w:rsidRPr="008804AA" w:rsidR="008804AA" w:rsidTr="59F0E96C" w14:paraId="034A4982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BAF5B3E" w14:textId="3D8F22F0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1063917A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14C631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A82561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7.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52D063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środki transportu, wyposażenie turystyczne, czasowniki związane z podróżowaniem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B55759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88C8EA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II.2., III.1., III.4.; V.1., V.2., V.6., V.8.; VII.3., VII.4., VII.14.; VIII.1., VIII.2.; X; XIII; XIV </w:t>
            </w:r>
          </w:p>
        </w:tc>
      </w:tr>
      <w:tr w:rsidRPr="008804AA" w:rsidR="008804AA" w:rsidTr="59F0E96C" w14:paraId="7CD971CF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3F2BEB7" w14:textId="483A4F9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1EC339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28B5F0E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7CA6E2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Get Culture! Transport in London. </w:t>
            </w:r>
            <w:r w:rsidRPr="008804AA">
              <w:rPr>
                <w:rFonts w:ascii="Verdana" w:hAnsi="Verdana"/>
                <w:sz w:val="16"/>
                <w:szCs w:val="16"/>
              </w:rPr>
              <w:t>Transport publiczny w Londynie - elementy kultury.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BEFE43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Podróżowanie i turystyka - środki transportu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D13185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Czasy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Simple i Past Simple do opisu środków transportu w Londynie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0991C2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I.8.; II.1., II.2, II.5.; III.1., III.4.; IV.1., IV.3., IV.6.; VI.3., VI.4.; VIII.1., VIII.2.; IX.1., IX.2.; X; XII; XIII; XIV </w:t>
            </w:r>
          </w:p>
        </w:tc>
      </w:tr>
      <w:tr w:rsidRPr="008804AA" w:rsidR="008804AA" w:rsidTr="59F0E96C" w14:paraId="40F98C50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CEFFF25" w14:textId="189E509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149564A0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E1C0C7A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5177C9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Grammar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vocabulary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test. Test gramatyczno-leksykalny z rozdziału 7.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1135F4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F3B306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CBE060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– </w:t>
            </w:r>
          </w:p>
        </w:tc>
      </w:tr>
      <w:tr w:rsidRPr="008804AA" w:rsidR="008804AA" w:rsidTr="59F0E96C" w14:paraId="34D1D4FB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088B021" w14:textId="6A4DC17A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2AFD0355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6D9BE60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A69414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Events and the dates - vocabulary. </w:t>
            </w:r>
            <w:r w:rsidRPr="008804AA">
              <w:rPr>
                <w:rFonts w:ascii="Verdana" w:hAnsi="Verdana"/>
                <w:sz w:val="16"/>
                <w:szCs w:val="16"/>
              </w:rPr>
              <w:t>Wydarzenia i ich daty - wprowadzenie słownictwa.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2FA9A9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wydarzenia, określanie czasu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30A2DB5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Czas Past Simple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8886D3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III.1.; IV.1., IV.2.; VI.3.; VIII.1., VIII.2.; XIII; XIV </w:t>
            </w:r>
          </w:p>
        </w:tc>
      </w:tr>
      <w:tr w:rsidRPr="008804AA" w:rsidR="008804AA" w:rsidTr="59F0E96C" w14:paraId="7FC2779D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0E47566" w14:textId="53C0891C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64A5364A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778D08E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0E58CDC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We're going to have a barbecue - be going to. </w:t>
            </w:r>
            <w:r w:rsidRPr="008804AA">
              <w:rPr>
                <w:rFonts w:ascii="Verdana" w:hAnsi="Verdana"/>
                <w:sz w:val="16"/>
                <w:szCs w:val="16"/>
              </w:rPr>
              <w:t xml:space="preserve">Planujemy zrobić grilla - konstrukcja be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to.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159B36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wydarzenia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94379D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Konstrukcja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to be going to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CA4F7C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IV.4.; VI.3., VI.13.; VIII.1., VIII.2.; XIII; XIV </w:t>
            </w:r>
          </w:p>
        </w:tc>
      </w:tr>
      <w:tr w:rsidRPr="008804AA" w:rsidR="008804AA" w:rsidTr="59F0E96C" w14:paraId="67FB4217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273B892" w14:textId="1FDE0BEE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3630730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C7CA0A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42C7B9E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City Creatures - The fancy dress party; revision of questions. </w:t>
            </w:r>
            <w:r w:rsidRPr="008804AA">
              <w:rPr>
                <w:rFonts w:ascii="Verdana" w:hAnsi="Verdana"/>
                <w:sz w:val="16"/>
                <w:szCs w:val="16"/>
              </w:rPr>
              <w:t>City Creatures - Bal kostiumowy; powtórzenie różnych pytań.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98F186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Kultura - rodzaje muzyki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1A8874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Pytania na temat teraźniejszości i przeszłości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95B8B4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I.9.; II.1., II.2., II.5.; III.1., III.4.; VI.3.; VIII.1., VIII.2.; XIII; XIV </w:t>
            </w:r>
          </w:p>
        </w:tc>
      </w:tr>
      <w:tr w:rsidRPr="008804AA" w:rsidR="008804AA" w:rsidTr="59F0E96C" w14:paraId="66401069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D234CA4" w14:textId="557B5B72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295109F5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E3FF2B7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64F26B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Making arrangements - speaking.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Planowanie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>spotkania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58D9C0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wydarzenia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4A7154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8E7233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IV.4.; VI.2., VI.3., VI.7., VI.8., VI.14.; VIII.1., VIII.2.; XIII; XIV </w:t>
            </w:r>
          </w:p>
        </w:tc>
      </w:tr>
      <w:tr w:rsidRPr="008804AA" w:rsidR="008804AA" w:rsidTr="59F0E96C" w14:paraId="1E73C8AE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2C274E5" w14:textId="3938A080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415B0A57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90B4C7C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181FBF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Sleepovers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with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a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difference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reading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r w:rsidRPr="008804AA">
              <w:rPr>
                <w:rFonts w:ascii="Verdana" w:hAnsi="Verdana"/>
                <w:sz w:val="16"/>
                <w:szCs w:val="16"/>
              </w:rPr>
              <w:t>Nocowanie nieco inaczej - odbiór tekstu czytanego.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2AC71D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wydarzenia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C995FD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2FF7D3A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II.4.; III.1., III.4.; VIII.1., VIII.2.; XIII; XIV </w:t>
            </w:r>
          </w:p>
        </w:tc>
      </w:tr>
      <w:tr w:rsidRPr="008804AA" w:rsidR="008804AA" w:rsidTr="59F0E96C" w14:paraId="0B85923F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AE66DF0" w14:textId="6844682D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5A52ADD0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55147FE8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0E7BBA74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An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invitation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to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a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birthday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party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-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listening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>writing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r w:rsidRPr="008804AA">
              <w:rPr>
                <w:rFonts w:ascii="Verdana" w:hAnsi="Verdana"/>
                <w:sz w:val="16"/>
                <w:szCs w:val="16"/>
              </w:rPr>
              <w:t>Zaproszenie na urodziny - odbiór tekstów słuchanych i wypowiedź pisemna.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3BACBF7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wydarzenia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D3940F1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87D572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II.2., II.5.; III.1., III.4.; V.4., V.8.; VII.3., VII.7., VII.14.; VIII.1., VIII.2.; XIII; XIV </w:t>
            </w:r>
          </w:p>
        </w:tc>
      </w:tr>
      <w:tr w:rsidRPr="008804AA" w:rsidR="008804AA" w:rsidTr="59F0E96C" w14:paraId="2E374185" w14:textId="77777777"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E481FE7" w14:textId="3EEAF374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59F0E96C" w:rsidR="01D3252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2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4FFCB06B" w14:textId="777777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Having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2C08C7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Revision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>. Powtórzenie materiału gramatyczno-leksykalnego z rozdziału 8.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67ED544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>Życie prywatne - wydarzenia, określanie czasu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16C7356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Konstrukcja to be </w:t>
            </w:r>
            <w:proofErr w:type="spellStart"/>
            <w:r w:rsidRPr="008804AA">
              <w:rPr>
                <w:rFonts w:ascii="Verdana" w:hAnsi="Verdana"/>
                <w:sz w:val="16"/>
                <w:szCs w:val="16"/>
              </w:rPr>
              <w:t>going</w:t>
            </w:r>
            <w:proofErr w:type="spellEnd"/>
            <w:r w:rsidRPr="008804AA">
              <w:rPr>
                <w:rFonts w:ascii="Verdana" w:hAnsi="Verdana"/>
                <w:sz w:val="16"/>
                <w:szCs w:val="16"/>
              </w:rPr>
              <w:t xml:space="preserve"> to, czas Past Simple do opisu wydarzenia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4AA" w:rsidR="008804AA" w:rsidP="008804AA" w:rsidRDefault="008804AA" w14:paraId="7358BC28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804AA">
              <w:rPr>
                <w:rFonts w:ascii="Verdana" w:hAnsi="Verdana"/>
                <w:sz w:val="16"/>
                <w:szCs w:val="16"/>
              </w:rPr>
              <w:t xml:space="preserve">I.5.; II.1., II.2.; III.1., III.4., III.5.; IV.3., IV.8.; VI.3., VI.8., VI.14.; VII.3.; VIII.1., VIII.2.; X; XIII; XIV </w:t>
            </w:r>
          </w:p>
        </w:tc>
      </w:tr>
    </w:tbl>
    <w:p w:rsidR="008804AA" w:rsidRDefault="008804AA" w14:paraId="71453122" w14:textId="77777777"/>
    <w:sectPr w:rsidR="008804AA" w:rsidSect="00880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AA"/>
    <w:rsid w:val="00486579"/>
    <w:rsid w:val="008804AA"/>
    <w:rsid w:val="00C62C8C"/>
    <w:rsid w:val="00DC390D"/>
    <w:rsid w:val="01D32528"/>
    <w:rsid w:val="06CD4F9D"/>
    <w:rsid w:val="097F1AA4"/>
    <w:rsid w:val="0BBA2B53"/>
    <w:rsid w:val="0C88B552"/>
    <w:rsid w:val="0D03D85E"/>
    <w:rsid w:val="0E111078"/>
    <w:rsid w:val="0E77914E"/>
    <w:rsid w:val="0FBDCA5B"/>
    <w:rsid w:val="1063917A"/>
    <w:rsid w:val="12B3BC0D"/>
    <w:rsid w:val="149564A0"/>
    <w:rsid w:val="152CC7FD"/>
    <w:rsid w:val="1B870AAD"/>
    <w:rsid w:val="1C43A71F"/>
    <w:rsid w:val="1E370BE4"/>
    <w:rsid w:val="1E9C9ACA"/>
    <w:rsid w:val="1EC3396E"/>
    <w:rsid w:val="22DC240F"/>
    <w:rsid w:val="23AFC99A"/>
    <w:rsid w:val="247AA231"/>
    <w:rsid w:val="25702A57"/>
    <w:rsid w:val="295109F5"/>
    <w:rsid w:val="2AFD0355"/>
    <w:rsid w:val="2C7A4E6B"/>
    <w:rsid w:val="2E8006B5"/>
    <w:rsid w:val="2EF01D3F"/>
    <w:rsid w:val="32F95619"/>
    <w:rsid w:val="33F5F8A7"/>
    <w:rsid w:val="3630730F"/>
    <w:rsid w:val="394C5460"/>
    <w:rsid w:val="3E456D0A"/>
    <w:rsid w:val="3EB7F03B"/>
    <w:rsid w:val="415B0A57"/>
    <w:rsid w:val="47940FDC"/>
    <w:rsid w:val="494F346C"/>
    <w:rsid w:val="4AFA719D"/>
    <w:rsid w:val="4B11CEC7"/>
    <w:rsid w:val="512EA752"/>
    <w:rsid w:val="51C0D745"/>
    <w:rsid w:val="5476D49D"/>
    <w:rsid w:val="560D0E7B"/>
    <w:rsid w:val="57F94C7F"/>
    <w:rsid w:val="597B9384"/>
    <w:rsid w:val="59F0E96C"/>
    <w:rsid w:val="5A52ADD0"/>
    <w:rsid w:val="5CCE2FF4"/>
    <w:rsid w:val="5DA0AE62"/>
    <w:rsid w:val="5FE229E8"/>
    <w:rsid w:val="61103192"/>
    <w:rsid w:val="62F777A4"/>
    <w:rsid w:val="64A5364A"/>
    <w:rsid w:val="64E49D42"/>
    <w:rsid w:val="6567B47D"/>
    <w:rsid w:val="65DCF9F0"/>
    <w:rsid w:val="68A5124E"/>
    <w:rsid w:val="6976F3A8"/>
    <w:rsid w:val="6A96EF61"/>
    <w:rsid w:val="6C35AEF6"/>
    <w:rsid w:val="7057DBC9"/>
    <w:rsid w:val="714CE818"/>
    <w:rsid w:val="7278078C"/>
    <w:rsid w:val="75AFFF55"/>
    <w:rsid w:val="7816D087"/>
    <w:rsid w:val="7A3D1F8B"/>
    <w:rsid w:val="7B8FCD1D"/>
    <w:rsid w:val="7FE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0A54"/>
  <w15:chartTrackingRefBased/>
  <w15:docId w15:val="{903463DE-1348-4489-9D73-67E9D37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804AA"/>
    <w:pPr>
      <w:spacing w:after="200" w:line="276" w:lineRule="auto"/>
    </w:pPr>
    <w:rPr>
      <w:rFonts w:ascii="Calibri" w:hAnsi="Calibri" w:eastAsia="Times New Roman" w:cs="Calibri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1707E05CB14CA60E9C53CC0246BB" ma:contentTypeVersion="12" ma:contentTypeDescription="Utwórz nowy dokument." ma:contentTypeScope="" ma:versionID="8318b347349d58a03e622fa15c45904a">
  <xsd:schema xmlns:xsd="http://www.w3.org/2001/XMLSchema" xmlns:xs="http://www.w3.org/2001/XMLSchema" xmlns:p="http://schemas.microsoft.com/office/2006/metadata/properties" xmlns:ns3="77103cbe-06a9-4306-94c7-eee6628336a7" xmlns:ns4="48523360-8977-421e-862b-f23cb90dad78" targetNamespace="http://schemas.microsoft.com/office/2006/metadata/properties" ma:root="true" ma:fieldsID="60ea81ce8ac46230b598a714bc951437" ns3:_="" ns4:_="">
    <xsd:import namespace="77103cbe-06a9-4306-94c7-eee6628336a7"/>
    <xsd:import namespace="48523360-8977-421e-862b-f23cb90da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3cbe-06a9-4306-94c7-eee66283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360-8977-421e-862b-f23cb90da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5E4C6-C204-46E4-A221-6EF0A1BDA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3cbe-06a9-4306-94c7-eee6628336a7"/>
    <ds:schemaRef ds:uri="48523360-8977-421e-862b-f23cb90d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DC5F9-21E3-409F-A8F8-B938099D4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7A00C-B1FA-4F04-85A1-153D63A25D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523360-8977-421e-862b-f23cb90dad78"/>
    <ds:schemaRef ds:uri="http://purl.org/dc/elements/1.1/"/>
    <ds:schemaRef ds:uri="http://schemas.microsoft.com/office/2006/metadata/properties"/>
    <ds:schemaRef ds:uri="77103cbe-06a9-4306-94c7-eee6628336a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Iwona Marchewka</dc:creator>
  <keywords/>
  <dc:description/>
  <lastModifiedBy>Iwona Marchewka</lastModifiedBy>
  <revision>3</revision>
  <dcterms:created xsi:type="dcterms:W3CDTF">2021-10-20T12:56:00.0000000Z</dcterms:created>
  <dcterms:modified xsi:type="dcterms:W3CDTF">2021-10-27T12:38:05.5571952Z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0x010100FA271707E05CB14CA60E9C53CC0246BB</vt:lpwstr>
  </property>
</Properties>
</file>